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B8" w:rsidRDefault="00596CB8">
      <w:pPr>
        <w:pStyle w:val="Pealkiri3"/>
        <w:tabs>
          <w:tab w:val="left" w:pos="4820"/>
        </w:tabs>
      </w:pPr>
    </w:p>
    <w:p w:rsidR="00596CB8" w:rsidRDefault="00596CB8">
      <w:pPr>
        <w:rPr>
          <w:lang w:val="et-EE"/>
        </w:rPr>
      </w:pPr>
    </w:p>
    <w:p w:rsidR="00596CB8" w:rsidRDefault="00596CB8">
      <w:pPr>
        <w:rPr>
          <w:lang w:val="et-EE"/>
        </w:rPr>
      </w:pPr>
    </w:p>
    <w:p w:rsidR="00596CB8" w:rsidRPr="00AF30F3" w:rsidRDefault="00596CB8" w:rsidP="00AF30F3">
      <w:pPr>
        <w:rPr>
          <w:lang w:val="et-EE"/>
        </w:rPr>
      </w:pPr>
    </w:p>
    <w:p w:rsidR="00596CB8" w:rsidRDefault="00596CB8">
      <w:pPr>
        <w:pStyle w:val="Pealkiri3"/>
        <w:tabs>
          <w:tab w:val="left" w:pos="4820"/>
        </w:tabs>
      </w:pPr>
    </w:p>
    <w:p w:rsidR="00596CB8" w:rsidRDefault="00596CB8">
      <w:pPr>
        <w:pStyle w:val="Pealkiri3"/>
        <w:tabs>
          <w:tab w:val="left" w:pos="4820"/>
        </w:tabs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596CB8" w:rsidRDefault="00596CB8">
      <w:pPr>
        <w:jc w:val="both"/>
        <w:rPr>
          <w:lang w:val="et-EE"/>
        </w:rPr>
      </w:pPr>
    </w:p>
    <w:p w:rsidR="00596CB8" w:rsidRDefault="00596CB8">
      <w:pPr>
        <w:pStyle w:val="Pealkiri3"/>
        <w:tabs>
          <w:tab w:val="left" w:pos="4860"/>
        </w:tabs>
      </w:pPr>
      <w:r>
        <w:t>Haapsalu,</w:t>
      </w:r>
      <w:r>
        <w:tab/>
      </w:r>
      <w:r>
        <w:tab/>
      </w:r>
      <w:r>
        <w:tab/>
        <w:t xml:space="preserve">       </w:t>
      </w:r>
      <w:r w:rsidR="00F8189B">
        <w:t xml:space="preserve">   </w:t>
      </w:r>
      <w:r>
        <w:t xml:space="preserve">26. oktoober 2011 nr </w:t>
      </w:r>
      <w:r w:rsidR="00F8189B">
        <w:t>647</w:t>
      </w:r>
    </w:p>
    <w:p w:rsidR="00596CB8" w:rsidRDefault="00596CB8">
      <w:pPr>
        <w:jc w:val="both"/>
        <w:rPr>
          <w:lang w:val="et-EE"/>
        </w:rPr>
      </w:pPr>
    </w:p>
    <w:p w:rsidR="00596CB8" w:rsidRDefault="00596CB8">
      <w:pPr>
        <w:jc w:val="both"/>
        <w:rPr>
          <w:lang w:val="et-EE"/>
        </w:rPr>
      </w:pPr>
    </w:p>
    <w:p w:rsidR="00596CB8" w:rsidRDefault="00596CB8">
      <w:pPr>
        <w:jc w:val="both"/>
        <w:rPr>
          <w:lang w:val="et-EE"/>
        </w:rPr>
      </w:pPr>
    </w:p>
    <w:p w:rsidR="00596CB8" w:rsidRDefault="00596CB8">
      <w:pPr>
        <w:jc w:val="both"/>
        <w:rPr>
          <w:lang w:val="et-EE"/>
        </w:rPr>
      </w:pPr>
    </w:p>
    <w:p w:rsidR="00596CB8" w:rsidRPr="009673C2" w:rsidRDefault="00596CB8" w:rsidP="00275D7F">
      <w:pPr>
        <w:jc w:val="both"/>
        <w:rPr>
          <w:lang w:val="et-EE"/>
        </w:rPr>
      </w:pPr>
      <w:r w:rsidRPr="009673C2">
        <w:rPr>
          <w:lang w:val="et-EE"/>
        </w:rPr>
        <w:t xml:space="preserve">Raha eraldamine reservfondist </w:t>
      </w:r>
    </w:p>
    <w:p w:rsidR="00596CB8" w:rsidRPr="009673C2" w:rsidRDefault="00596CB8" w:rsidP="00275D7F">
      <w:pPr>
        <w:jc w:val="both"/>
        <w:rPr>
          <w:lang w:val="et-EE"/>
        </w:rPr>
      </w:pPr>
      <w:r w:rsidRPr="009673C2">
        <w:rPr>
          <w:lang w:val="et-EE"/>
        </w:rPr>
        <w:t>(</w:t>
      </w:r>
      <w:r>
        <w:rPr>
          <w:lang w:val="et-EE"/>
        </w:rPr>
        <w:t>Haridus ja noorsootöö</w:t>
      </w:r>
      <w:r w:rsidRPr="009673C2">
        <w:rPr>
          <w:lang w:val="et-EE"/>
        </w:rPr>
        <w:t>)</w:t>
      </w:r>
    </w:p>
    <w:p w:rsidR="00596CB8" w:rsidRPr="009673C2" w:rsidRDefault="00596CB8">
      <w:pPr>
        <w:jc w:val="both"/>
        <w:rPr>
          <w:color w:val="FF0000"/>
          <w:lang w:val="et-EE"/>
        </w:rPr>
      </w:pPr>
    </w:p>
    <w:p w:rsidR="00596CB8" w:rsidRPr="009673C2" w:rsidRDefault="00596CB8">
      <w:pPr>
        <w:jc w:val="both"/>
        <w:rPr>
          <w:color w:val="FF0000"/>
          <w:lang w:val="et-EE"/>
        </w:rPr>
      </w:pPr>
    </w:p>
    <w:p w:rsidR="00596CB8" w:rsidRPr="009673C2" w:rsidRDefault="00596CB8">
      <w:pPr>
        <w:pStyle w:val="Kehatekst"/>
        <w:autoSpaceDE/>
        <w:autoSpaceDN/>
        <w:rPr>
          <w:snapToGrid w:val="0"/>
        </w:rPr>
      </w:pPr>
      <w:r>
        <w:t xml:space="preserve">Seoses Haapsalu Wiedemanni Gümnaasiumi hoone üleandmisega Riigi Kinnisvara </w:t>
      </w:r>
      <w:proofErr w:type="spellStart"/>
      <w:r>
        <w:t>AS-le</w:t>
      </w:r>
      <w:proofErr w:type="spellEnd"/>
      <w:r>
        <w:t xml:space="preserve"> tekkinud ettenägematute riigilõivu ja notaritasude kuluga ning seoses 2010. aastal noortemängudel osalemisega tekkinud kulude katmisega käesoleval aastal</w:t>
      </w:r>
      <w:r w:rsidRPr="009673C2">
        <w:t xml:space="preserve"> ja tulenevalt omavalitsuse korralduse seaduse § 6 lg 2, lg 3 p 2, § 30 lg 1 p 3, Haapsalu linna reservfondi käsutamise korrast ja haldusmenetluse seadusest, Haapsalu Linnavalitsus</w:t>
      </w:r>
    </w:p>
    <w:p w:rsidR="00596CB8" w:rsidRPr="009673C2" w:rsidRDefault="00596CB8">
      <w:pPr>
        <w:jc w:val="both"/>
        <w:rPr>
          <w:lang w:val="et-EE"/>
        </w:rPr>
      </w:pPr>
    </w:p>
    <w:p w:rsidR="00596CB8" w:rsidRPr="009673C2" w:rsidRDefault="00596CB8">
      <w:pPr>
        <w:jc w:val="both"/>
        <w:rPr>
          <w:b/>
          <w:bCs/>
          <w:lang w:val="et-EE"/>
        </w:rPr>
      </w:pPr>
      <w:r w:rsidRPr="009673C2">
        <w:rPr>
          <w:b/>
          <w:bCs/>
          <w:lang w:val="et-EE"/>
        </w:rPr>
        <w:t xml:space="preserve">k o r </w:t>
      </w:r>
      <w:proofErr w:type="spellStart"/>
      <w:r w:rsidRPr="009673C2">
        <w:rPr>
          <w:b/>
          <w:bCs/>
          <w:lang w:val="et-EE"/>
        </w:rPr>
        <w:t>r</w:t>
      </w:r>
      <w:proofErr w:type="spellEnd"/>
      <w:r w:rsidRPr="009673C2">
        <w:rPr>
          <w:b/>
          <w:bCs/>
          <w:lang w:val="et-EE"/>
        </w:rPr>
        <w:t xml:space="preserve"> a l d a b :</w:t>
      </w:r>
    </w:p>
    <w:p w:rsidR="00596CB8" w:rsidRPr="009673C2" w:rsidRDefault="00596CB8">
      <w:pPr>
        <w:jc w:val="both"/>
        <w:rPr>
          <w:lang w:val="et-EE"/>
        </w:rPr>
      </w:pPr>
    </w:p>
    <w:p w:rsidR="00596CB8" w:rsidRDefault="00596CB8" w:rsidP="00275D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9673C2">
        <w:rPr>
          <w:lang w:val="et-EE"/>
        </w:rPr>
        <w:t xml:space="preserve">Eraldada linnavalitsuse reservfondist </w:t>
      </w:r>
    </w:p>
    <w:p w:rsidR="00596CB8" w:rsidRDefault="00596CB8" w:rsidP="00924174">
      <w:pPr>
        <w:numPr>
          <w:ilvl w:val="1"/>
          <w:numId w:val="8"/>
        </w:numPr>
        <w:ind w:left="567" w:hanging="567"/>
        <w:jc w:val="both"/>
        <w:rPr>
          <w:lang w:val="et-EE"/>
        </w:rPr>
      </w:pPr>
      <w:r>
        <w:rPr>
          <w:lang w:val="et-EE"/>
        </w:rPr>
        <w:t xml:space="preserve">Muu hariduse ja hariduse haldamise </w:t>
      </w:r>
      <w:r w:rsidRPr="009673C2">
        <w:rPr>
          <w:lang w:val="et-EE"/>
        </w:rPr>
        <w:t xml:space="preserve">eelarve (tegevusala </w:t>
      </w:r>
      <w:r>
        <w:rPr>
          <w:lang w:val="et-EE"/>
        </w:rPr>
        <w:t>09800</w:t>
      </w:r>
      <w:r w:rsidRPr="009673C2">
        <w:rPr>
          <w:lang w:val="et-EE"/>
        </w:rPr>
        <w:t xml:space="preserve">) majandamiskulude täienduseks </w:t>
      </w:r>
      <w:r>
        <w:rPr>
          <w:lang w:val="et-EE"/>
        </w:rPr>
        <w:t>6000</w:t>
      </w:r>
      <w:r w:rsidRPr="009673C2">
        <w:rPr>
          <w:lang w:val="et-EE"/>
        </w:rPr>
        <w:t>,00 (</w:t>
      </w:r>
      <w:r>
        <w:rPr>
          <w:lang w:val="et-EE"/>
        </w:rPr>
        <w:t>kuus tuhat) eurot.</w:t>
      </w:r>
      <w:r w:rsidRPr="009673C2">
        <w:rPr>
          <w:lang w:val="et-EE"/>
        </w:rPr>
        <w:t xml:space="preserve"> </w:t>
      </w:r>
    </w:p>
    <w:p w:rsidR="00596CB8" w:rsidRDefault="00596CB8" w:rsidP="00924174">
      <w:pPr>
        <w:numPr>
          <w:ilvl w:val="1"/>
          <w:numId w:val="8"/>
        </w:numPr>
        <w:ind w:left="567" w:hanging="567"/>
        <w:jc w:val="both"/>
        <w:rPr>
          <w:lang w:val="et-EE"/>
        </w:rPr>
      </w:pPr>
      <w:r>
        <w:rPr>
          <w:lang w:val="et-EE"/>
        </w:rPr>
        <w:t>Vaba aja ja spordiürituste eelarve (tegevusala 08109) majandamiskulude täienduseks 2000,00 (kaks tuhat) eurot.</w:t>
      </w:r>
    </w:p>
    <w:p w:rsidR="00596CB8" w:rsidRPr="009673C2" w:rsidRDefault="00596CB8" w:rsidP="006855BE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673C2">
        <w:t xml:space="preserve">Korraldus teha teatavaks </w:t>
      </w:r>
      <w:proofErr w:type="spellStart"/>
      <w:r w:rsidRPr="009673C2">
        <w:t>L.Tammsalu</w:t>
      </w:r>
      <w:proofErr w:type="spellEnd"/>
      <w:r w:rsidRPr="009673C2">
        <w:t xml:space="preserve">, </w:t>
      </w:r>
      <w:proofErr w:type="spellStart"/>
      <w:r>
        <w:t>M-E.Täht</w:t>
      </w:r>
      <w:proofErr w:type="spellEnd"/>
      <w:r>
        <w:t xml:space="preserve">, </w:t>
      </w:r>
      <w:proofErr w:type="spellStart"/>
      <w:r>
        <w:t>V.Pärnaste</w:t>
      </w:r>
      <w:proofErr w:type="spellEnd"/>
    </w:p>
    <w:p w:rsidR="00596CB8" w:rsidRPr="009673C2" w:rsidRDefault="00596CB8" w:rsidP="006855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9673C2">
        <w:rPr>
          <w:lang w:val="et-EE"/>
        </w:rPr>
        <w:t>Korraldus jõustub teatavakstegemise päevast.</w:t>
      </w:r>
    </w:p>
    <w:p w:rsidR="00596CB8" w:rsidRDefault="00596CB8" w:rsidP="00BF4BDF">
      <w:pPr>
        <w:pStyle w:val="Kehatekst"/>
      </w:pPr>
    </w:p>
    <w:p w:rsidR="00596CB8" w:rsidRDefault="00596CB8">
      <w:pPr>
        <w:tabs>
          <w:tab w:val="left" w:pos="2835"/>
        </w:tabs>
        <w:jc w:val="both"/>
        <w:rPr>
          <w:b/>
          <w:bCs/>
          <w:lang w:val="et-EE"/>
        </w:rPr>
      </w:pPr>
    </w:p>
    <w:p w:rsidR="00596CB8" w:rsidRDefault="00596CB8">
      <w:pPr>
        <w:tabs>
          <w:tab w:val="left" w:pos="2835"/>
        </w:tabs>
        <w:jc w:val="both"/>
        <w:rPr>
          <w:lang w:val="et-EE"/>
        </w:rPr>
      </w:pPr>
    </w:p>
    <w:p w:rsidR="00596CB8" w:rsidRDefault="00596CB8">
      <w:pPr>
        <w:pStyle w:val="Pealkiri4"/>
      </w:pPr>
    </w:p>
    <w:p w:rsidR="00596CB8" w:rsidRDefault="00596CB8">
      <w:pPr>
        <w:pStyle w:val="Pealkiri4"/>
        <w:tabs>
          <w:tab w:val="left" w:pos="4860"/>
        </w:tabs>
        <w:rPr>
          <w:b/>
          <w:bCs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</w:rPr>
          <w:t>Urmas Sukles</w:t>
        </w:r>
      </w:smartTag>
    </w:p>
    <w:p w:rsidR="00596CB8" w:rsidRDefault="00596CB8">
      <w:pPr>
        <w:pStyle w:val="Pealkiri4"/>
        <w:tabs>
          <w:tab w:val="left" w:pos="4860"/>
        </w:tabs>
        <w:rPr>
          <w:b/>
          <w:bCs/>
        </w:rPr>
      </w:pPr>
      <w:r>
        <w:rPr>
          <w:bCs/>
        </w:rPr>
        <w:t>Linnapea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</w:rPr>
          <w:t>Erko Kalev</w:t>
        </w:r>
      </w:smartTag>
    </w:p>
    <w:p w:rsidR="00596CB8" w:rsidRDefault="00596CB8">
      <w:pPr>
        <w:tabs>
          <w:tab w:val="left" w:pos="2835"/>
          <w:tab w:val="left" w:pos="486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sectPr w:rsidR="00596CB8" w:rsidSect="00652CBC">
      <w:pgSz w:w="11906" w:h="16838"/>
      <w:pgMar w:top="1417" w:right="1286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C01"/>
    <w:multiLevelType w:val="multilevel"/>
    <w:tmpl w:val="0F6013F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22B2015"/>
    <w:multiLevelType w:val="multilevel"/>
    <w:tmpl w:val="12746E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4041476D"/>
    <w:multiLevelType w:val="hybridMultilevel"/>
    <w:tmpl w:val="C68EED5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481036"/>
    <w:multiLevelType w:val="multilevel"/>
    <w:tmpl w:val="512C67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54C674E6"/>
    <w:multiLevelType w:val="hybridMultilevel"/>
    <w:tmpl w:val="0FC2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256B6D"/>
    <w:multiLevelType w:val="hybridMultilevel"/>
    <w:tmpl w:val="1870E6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F96BC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DEB"/>
    <w:rsid w:val="0000428D"/>
    <w:rsid w:val="00012287"/>
    <w:rsid w:val="00016238"/>
    <w:rsid w:val="00034475"/>
    <w:rsid w:val="000627D3"/>
    <w:rsid w:val="000666F5"/>
    <w:rsid w:val="0007154D"/>
    <w:rsid w:val="00072EA3"/>
    <w:rsid w:val="000A1DFC"/>
    <w:rsid w:val="000D42FB"/>
    <w:rsid w:val="000F0181"/>
    <w:rsid w:val="000F1565"/>
    <w:rsid w:val="000F69EC"/>
    <w:rsid w:val="00110C23"/>
    <w:rsid w:val="0015076B"/>
    <w:rsid w:val="00150C74"/>
    <w:rsid w:val="0016330A"/>
    <w:rsid w:val="00180F7E"/>
    <w:rsid w:val="00196491"/>
    <w:rsid w:val="001B2C6D"/>
    <w:rsid w:val="001D1B6E"/>
    <w:rsid w:val="001D6F13"/>
    <w:rsid w:val="001E5438"/>
    <w:rsid w:val="00222AA2"/>
    <w:rsid w:val="00235173"/>
    <w:rsid w:val="00243265"/>
    <w:rsid w:val="00244899"/>
    <w:rsid w:val="00244DCF"/>
    <w:rsid w:val="0026512C"/>
    <w:rsid w:val="00275D7F"/>
    <w:rsid w:val="00283423"/>
    <w:rsid w:val="0029322B"/>
    <w:rsid w:val="00294206"/>
    <w:rsid w:val="002B5E77"/>
    <w:rsid w:val="002C7A4D"/>
    <w:rsid w:val="002E63D2"/>
    <w:rsid w:val="002F7F4A"/>
    <w:rsid w:val="00300D23"/>
    <w:rsid w:val="00310F24"/>
    <w:rsid w:val="00332015"/>
    <w:rsid w:val="00337C53"/>
    <w:rsid w:val="00341DE2"/>
    <w:rsid w:val="0034491E"/>
    <w:rsid w:val="003611B3"/>
    <w:rsid w:val="00371DEF"/>
    <w:rsid w:val="00381184"/>
    <w:rsid w:val="003C3765"/>
    <w:rsid w:val="003D2900"/>
    <w:rsid w:val="003D3987"/>
    <w:rsid w:val="003E2A86"/>
    <w:rsid w:val="00403A53"/>
    <w:rsid w:val="00405D1D"/>
    <w:rsid w:val="00423CBD"/>
    <w:rsid w:val="00436898"/>
    <w:rsid w:val="00477E80"/>
    <w:rsid w:val="004D021A"/>
    <w:rsid w:val="004D6837"/>
    <w:rsid w:val="004F53CB"/>
    <w:rsid w:val="004F6106"/>
    <w:rsid w:val="0050574E"/>
    <w:rsid w:val="005268BA"/>
    <w:rsid w:val="00552DF6"/>
    <w:rsid w:val="00553573"/>
    <w:rsid w:val="00561D3D"/>
    <w:rsid w:val="00563A29"/>
    <w:rsid w:val="00596CB8"/>
    <w:rsid w:val="005A33BC"/>
    <w:rsid w:val="005D5477"/>
    <w:rsid w:val="005E1B82"/>
    <w:rsid w:val="005F37D3"/>
    <w:rsid w:val="00604F76"/>
    <w:rsid w:val="00626A0A"/>
    <w:rsid w:val="00626BE4"/>
    <w:rsid w:val="00633C84"/>
    <w:rsid w:val="00652CBC"/>
    <w:rsid w:val="00654311"/>
    <w:rsid w:val="00654888"/>
    <w:rsid w:val="00680ACA"/>
    <w:rsid w:val="006855BE"/>
    <w:rsid w:val="00686192"/>
    <w:rsid w:val="006A14E7"/>
    <w:rsid w:val="006A1D28"/>
    <w:rsid w:val="006B7894"/>
    <w:rsid w:val="006D7520"/>
    <w:rsid w:val="006E0B41"/>
    <w:rsid w:val="006E1745"/>
    <w:rsid w:val="006E4554"/>
    <w:rsid w:val="006E523E"/>
    <w:rsid w:val="00790A09"/>
    <w:rsid w:val="007B550E"/>
    <w:rsid w:val="007C5422"/>
    <w:rsid w:val="007C6DDB"/>
    <w:rsid w:val="007C771C"/>
    <w:rsid w:val="007D3412"/>
    <w:rsid w:val="007D3C08"/>
    <w:rsid w:val="007E5B43"/>
    <w:rsid w:val="007E5EE9"/>
    <w:rsid w:val="007E629F"/>
    <w:rsid w:val="007E7CB3"/>
    <w:rsid w:val="00832D5C"/>
    <w:rsid w:val="00853BD8"/>
    <w:rsid w:val="00883C11"/>
    <w:rsid w:val="008926C2"/>
    <w:rsid w:val="008A17BB"/>
    <w:rsid w:val="008B434F"/>
    <w:rsid w:val="008C46BB"/>
    <w:rsid w:val="008D47E6"/>
    <w:rsid w:val="008D51AE"/>
    <w:rsid w:val="008E6D33"/>
    <w:rsid w:val="00917592"/>
    <w:rsid w:val="00924174"/>
    <w:rsid w:val="0092602B"/>
    <w:rsid w:val="009356C7"/>
    <w:rsid w:val="00941E0B"/>
    <w:rsid w:val="00943979"/>
    <w:rsid w:val="009673C2"/>
    <w:rsid w:val="009674CB"/>
    <w:rsid w:val="009875E9"/>
    <w:rsid w:val="009C0EFC"/>
    <w:rsid w:val="009F09E8"/>
    <w:rsid w:val="00A159E7"/>
    <w:rsid w:val="00A341BA"/>
    <w:rsid w:val="00A5359D"/>
    <w:rsid w:val="00A67770"/>
    <w:rsid w:val="00A81521"/>
    <w:rsid w:val="00A82A93"/>
    <w:rsid w:val="00A90911"/>
    <w:rsid w:val="00AA4B63"/>
    <w:rsid w:val="00AC3577"/>
    <w:rsid w:val="00AE4355"/>
    <w:rsid w:val="00AF30F3"/>
    <w:rsid w:val="00B56205"/>
    <w:rsid w:val="00B65DEB"/>
    <w:rsid w:val="00B76582"/>
    <w:rsid w:val="00B87577"/>
    <w:rsid w:val="00BE7F56"/>
    <w:rsid w:val="00BF2183"/>
    <w:rsid w:val="00BF4BDF"/>
    <w:rsid w:val="00C124FB"/>
    <w:rsid w:val="00C14E39"/>
    <w:rsid w:val="00C23DE6"/>
    <w:rsid w:val="00C3333E"/>
    <w:rsid w:val="00C65A78"/>
    <w:rsid w:val="00C65D9A"/>
    <w:rsid w:val="00C8240F"/>
    <w:rsid w:val="00CB7C10"/>
    <w:rsid w:val="00CD462F"/>
    <w:rsid w:val="00CD737B"/>
    <w:rsid w:val="00CE6957"/>
    <w:rsid w:val="00D03772"/>
    <w:rsid w:val="00D0684E"/>
    <w:rsid w:val="00D4636C"/>
    <w:rsid w:val="00D52998"/>
    <w:rsid w:val="00D544CC"/>
    <w:rsid w:val="00D572BB"/>
    <w:rsid w:val="00D6153B"/>
    <w:rsid w:val="00D80158"/>
    <w:rsid w:val="00D86650"/>
    <w:rsid w:val="00D96C84"/>
    <w:rsid w:val="00DB7E52"/>
    <w:rsid w:val="00DD500F"/>
    <w:rsid w:val="00DE5C28"/>
    <w:rsid w:val="00DE6C5F"/>
    <w:rsid w:val="00DE7EC4"/>
    <w:rsid w:val="00DF4AA6"/>
    <w:rsid w:val="00DF6859"/>
    <w:rsid w:val="00E65F59"/>
    <w:rsid w:val="00E73B62"/>
    <w:rsid w:val="00E87C21"/>
    <w:rsid w:val="00E9645E"/>
    <w:rsid w:val="00EC0BB4"/>
    <w:rsid w:val="00EC0C31"/>
    <w:rsid w:val="00EC14BD"/>
    <w:rsid w:val="00EC7394"/>
    <w:rsid w:val="00EE5A1F"/>
    <w:rsid w:val="00F10FB6"/>
    <w:rsid w:val="00F2432F"/>
    <w:rsid w:val="00F3245E"/>
    <w:rsid w:val="00F7181C"/>
    <w:rsid w:val="00F81459"/>
    <w:rsid w:val="00F8189B"/>
    <w:rsid w:val="00FB505B"/>
    <w:rsid w:val="00FD0515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E6C5F"/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E17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6E1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DE6C5F"/>
    <w:pPr>
      <w:keepNext/>
      <w:autoSpaceDE w:val="0"/>
      <w:autoSpaceDN w:val="0"/>
      <w:jc w:val="both"/>
      <w:outlineLvl w:val="2"/>
    </w:pPr>
    <w:rPr>
      <w:b/>
      <w:bCs/>
      <w:lang w:val="et-EE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DE6C5F"/>
    <w:pPr>
      <w:keepNext/>
      <w:tabs>
        <w:tab w:val="left" w:pos="2835"/>
      </w:tabs>
      <w:autoSpaceDE w:val="0"/>
      <w:autoSpaceDN w:val="0"/>
      <w:jc w:val="both"/>
      <w:outlineLvl w:val="3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DE6C5F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DE6C5F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DE6C5F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Pealkiri4Mrk">
    <w:name w:val="Pealkiri 4 Märk"/>
    <w:basedOn w:val="Liguvaikefont"/>
    <w:link w:val="Pealkiri4"/>
    <w:uiPriority w:val="99"/>
    <w:semiHidden/>
    <w:locked/>
    <w:rsid w:val="00DE6C5F"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uiPriority w:val="99"/>
    <w:rsid w:val="00DE6C5F"/>
    <w:pPr>
      <w:autoSpaceDE w:val="0"/>
      <w:autoSpaceDN w:val="0"/>
      <w:jc w:val="both"/>
    </w:pPr>
    <w:rPr>
      <w:lang w:val="et-EE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DE6C5F"/>
    <w:rPr>
      <w:rFonts w:cs="Times New Roman"/>
      <w:sz w:val="24"/>
      <w:szCs w:val="24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DE6C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sid w:val="00DE6C5F"/>
    <w:rPr>
      <w:rFonts w:ascii="Tahoma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rsid w:val="00C14E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865</Characters>
  <Application>Microsoft Office Word</Application>
  <DocSecurity>0</DocSecurity>
  <Lines>7</Lines>
  <Paragraphs>1</Paragraphs>
  <ScaleCrop>false</ScaleCrop>
  <Company>Haapsalu Linnavalitsus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schwindt</dc:creator>
  <cp:keywords/>
  <dc:description/>
  <cp:lastModifiedBy>Your User Name</cp:lastModifiedBy>
  <cp:revision>5</cp:revision>
  <cp:lastPrinted>2010-10-13T12:29:00Z</cp:lastPrinted>
  <dcterms:created xsi:type="dcterms:W3CDTF">2011-10-24T14:19:00Z</dcterms:created>
  <dcterms:modified xsi:type="dcterms:W3CDTF">2011-10-26T07:28:00Z</dcterms:modified>
</cp:coreProperties>
</file>